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D4" w:rsidRPr="006214B9" w:rsidRDefault="003935D4" w:rsidP="006214B9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6214B9">
        <w:rPr>
          <w:rFonts w:cs="Arial" w:hint="cs"/>
          <w:color w:val="4F81BD" w:themeColor="accent1"/>
          <w:sz w:val="28"/>
          <w:szCs w:val="28"/>
          <w:rtl/>
        </w:rPr>
        <w:t>نحو</w:t>
      </w:r>
      <w:r w:rsidRPr="006214B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214B9">
        <w:rPr>
          <w:rFonts w:cs="Arial" w:hint="cs"/>
          <w:color w:val="4F81BD" w:themeColor="accent1"/>
          <w:sz w:val="28"/>
          <w:szCs w:val="28"/>
          <w:rtl/>
        </w:rPr>
        <w:t>منهج</w:t>
      </w:r>
      <w:r w:rsidRPr="006214B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214B9">
        <w:rPr>
          <w:rFonts w:cs="Arial" w:hint="cs"/>
          <w:color w:val="4F81BD" w:themeColor="accent1"/>
          <w:sz w:val="28"/>
          <w:szCs w:val="28"/>
          <w:rtl/>
        </w:rPr>
        <w:t>جديد</w:t>
      </w:r>
      <w:r w:rsidRPr="006214B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214B9">
        <w:rPr>
          <w:rFonts w:cs="Arial" w:hint="cs"/>
          <w:color w:val="4F81BD" w:themeColor="accent1"/>
          <w:sz w:val="28"/>
          <w:szCs w:val="28"/>
          <w:rtl/>
        </w:rPr>
        <w:t>للدِّراسات</w:t>
      </w:r>
      <w:r w:rsidRPr="006214B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214B9">
        <w:rPr>
          <w:rFonts w:cs="Arial" w:hint="cs"/>
          <w:color w:val="4F81BD" w:themeColor="accent1"/>
          <w:sz w:val="28"/>
          <w:szCs w:val="28"/>
          <w:rtl/>
        </w:rPr>
        <w:t>الإسلامية</w:t>
      </w:r>
    </w:p>
    <w:p w:rsidR="003935D4" w:rsidRPr="006214B9" w:rsidRDefault="003935D4" w:rsidP="006214B9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6214B9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6214B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6214B9">
        <w:rPr>
          <w:rFonts w:cs="Arial" w:hint="cs"/>
          <w:b/>
          <w:bCs/>
          <w:color w:val="C0504D" w:themeColor="accent2"/>
          <w:sz w:val="28"/>
          <w:szCs w:val="28"/>
          <w:rtl/>
        </w:rPr>
        <w:t>فوزي</w:t>
      </w:r>
      <w:r w:rsidRPr="006214B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214B9">
        <w:rPr>
          <w:rFonts w:cs="Arial" w:hint="cs"/>
          <w:b/>
          <w:bCs/>
          <w:color w:val="C0504D" w:themeColor="accent2"/>
          <w:sz w:val="28"/>
          <w:szCs w:val="28"/>
          <w:rtl/>
        </w:rPr>
        <w:t>كمال</w:t>
      </w:r>
      <w:r w:rsidRPr="006214B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214B9">
        <w:rPr>
          <w:rFonts w:cs="Arial" w:hint="cs"/>
          <w:b/>
          <w:bCs/>
          <w:color w:val="C0504D" w:themeColor="accent2"/>
          <w:sz w:val="28"/>
          <w:szCs w:val="28"/>
          <w:rtl/>
        </w:rPr>
        <w:t>أدهم</w:t>
      </w:r>
      <w:r w:rsidRPr="006214B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تمهيـــد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ابتليت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الأمَّة،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منذ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عهود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طويلة،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بجماعات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كانت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تزال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تعمل،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الخفاء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والعلن،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ضرب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كلِّ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تقدم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وكلِّ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تحرُّر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فيها،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وقد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كان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الدافع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لهذه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الجماعات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الحقد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التآمر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الجهل،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جميع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الحالات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فقد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تمكنت،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خلال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الزمن،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إرساء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قواعد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ثابتة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بحيث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أصبحت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كأنها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ثوابت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الأمة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والحقيقة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الجماعات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اتخذت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الدِّين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ستاراً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وطريقاً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للوصول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أهدافها،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الدِّين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أقرب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الطرق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قلوب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الناس،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وأخذت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تنفث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سمومها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عقول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الناس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وأذهانهم،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تارة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بالترهيب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وتارة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بالترغيب،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حتى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أخذنا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نرى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تيارات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الجهل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وقد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سادت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مجتمعاتنا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ومن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أهداف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الجماعات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التضليل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العلمي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والاجتماعي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والسياسي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بغية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الوصول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إنسان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عربي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جاهل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ومستسلم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لإرادتها،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بحيث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يمكن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توجيهه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وفقاً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لرغباتها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وتطلعاتها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ومن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الأمثلة،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ذلك،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طرح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الجماعات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فكرة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الحكم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السياسي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خلال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الخلافة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كأنها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الثوابت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الدِّينية،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العالم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المحايد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الراصد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للتاريخ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يرى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كان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مصر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القرن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الثاني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عشر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الميلادي،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مثلًا،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خليفة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حاكم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الحاكم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الفاطمي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العاضد،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وكان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بلاد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الشام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السلطان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نور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الدين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زنكي،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بغداد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الخليفة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العباسي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المستضيء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بالله،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الأندلس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كان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الحكم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الأموي،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المغرب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كان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هناك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سلاطين</w:t>
      </w:r>
      <w:r w:rsidRPr="006214B9">
        <w:rPr>
          <w:rFonts w:cs="Arial"/>
          <w:sz w:val="28"/>
          <w:szCs w:val="28"/>
          <w:rtl/>
        </w:rPr>
        <w:t xml:space="preserve"> (1)</w:t>
      </w:r>
      <w:r w:rsidRPr="006214B9">
        <w:rPr>
          <w:rFonts w:cs="Arial" w:hint="cs"/>
          <w:sz w:val="28"/>
          <w:szCs w:val="28"/>
          <w:rtl/>
        </w:rPr>
        <w:t>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يكن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هناك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خليفة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واحد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الوقت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نفسه؛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الأمر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الذي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>________________________________________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>(*)</w:t>
      </w:r>
      <w:r w:rsidRPr="006214B9">
        <w:rPr>
          <w:rFonts w:cs="Arial" w:hint="cs"/>
          <w:sz w:val="28"/>
          <w:szCs w:val="28"/>
          <w:rtl/>
        </w:rPr>
        <w:t>باحث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لبنان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>(1)</w:t>
      </w:r>
      <w:r w:rsidRPr="006214B9">
        <w:rPr>
          <w:rFonts w:cs="Arial" w:hint="cs"/>
          <w:sz w:val="28"/>
          <w:szCs w:val="28"/>
          <w:rtl/>
        </w:rPr>
        <w:t>مؤتمر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صلاح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الدين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الأيوبي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ـ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مقال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للدكتور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حسان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حلاق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مجلة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دراسات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إسلامية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للعام</w:t>
      </w:r>
      <w:r w:rsidRPr="006214B9">
        <w:rPr>
          <w:rFonts w:cs="Arial"/>
          <w:sz w:val="28"/>
          <w:szCs w:val="28"/>
          <w:rtl/>
        </w:rPr>
        <w:t xml:space="preserve"> 1995</w:t>
      </w:r>
      <w:r w:rsidRPr="006214B9">
        <w:rPr>
          <w:rFonts w:cs="Arial" w:hint="cs"/>
          <w:sz w:val="28"/>
          <w:szCs w:val="28"/>
          <w:rtl/>
        </w:rPr>
        <w:t>م</w:t>
      </w:r>
      <w:r w:rsidRPr="006214B9">
        <w:rPr>
          <w:rFonts w:cs="Arial"/>
          <w:sz w:val="28"/>
          <w:szCs w:val="28"/>
          <w:rtl/>
        </w:rPr>
        <w:t xml:space="preserve">. </w:t>
      </w:r>
    </w:p>
    <w:p w:rsidR="006214B9" w:rsidRDefault="006214B9" w:rsidP="006214B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214B9" w:rsidRDefault="006214B9" w:rsidP="006214B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 xml:space="preserve">[الصفحة - </w:t>
      </w:r>
      <w:r w:rsidRPr="006214B9">
        <w:rPr>
          <w:rFonts w:cs="Arial"/>
          <w:sz w:val="28"/>
          <w:szCs w:val="28"/>
          <w:rtl/>
        </w:rPr>
        <w:t>70]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lastRenderedPageBreak/>
        <w:t>يدحض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أضاليل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الجماعات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وينفي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فكرة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الخلافة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أساسها،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ينفي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فكرة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الحكم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السياسي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برمته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وبعد،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فقد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وقع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اختياري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موضوع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يتعلَّق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بمنهجية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البحث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الدِّراسات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وأوضح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الموضوع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استأثر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باهتمامي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بصورة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خاصة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لملاحظتي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مظاهر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الجهل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الديني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بدأت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تتفشَّى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بصورة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متمادية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المجتمع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اللبناني،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وأعطي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أمثلة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لذلك</w:t>
      </w:r>
      <w:r w:rsidRPr="006214B9">
        <w:rPr>
          <w:rFonts w:cs="Arial"/>
          <w:sz w:val="28"/>
          <w:szCs w:val="28"/>
          <w:rtl/>
        </w:rPr>
        <w:t>: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 xml:space="preserve">1 </w:t>
      </w:r>
      <w:r w:rsidRPr="006214B9">
        <w:rPr>
          <w:rFonts w:cs="Arial" w:hint="cs"/>
          <w:sz w:val="28"/>
          <w:szCs w:val="28"/>
          <w:rtl/>
        </w:rPr>
        <w:t>ـ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أحد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خطباء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المساجد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يورد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حديثاً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مفاده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الخلافة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أمر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ضروري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لتقدُّم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المسلمين،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يراجع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التاريخ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يجد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أنه،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المرحلة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نفسها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التاريخ،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كان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هناك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عدة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حكَّام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ذكرنا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قبل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قليل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 xml:space="preserve">2 </w:t>
      </w:r>
      <w:r w:rsidRPr="006214B9">
        <w:rPr>
          <w:rFonts w:cs="Arial" w:hint="cs"/>
          <w:sz w:val="28"/>
          <w:szCs w:val="28"/>
          <w:rtl/>
        </w:rPr>
        <w:t>ـ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خطيب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آخر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يورد،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خطبة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الجمعة،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أنَّ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مكَّة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مركز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العالم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الجغرافي،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دون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يذكر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المرجع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الدليل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بحسب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خطوط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الطول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والعرض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نعرفها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 xml:space="preserve">3 </w:t>
      </w:r>
      <w:r w:rsidRPr="006214B9">
        <w:rPr>
          <w:rFonts w:cs="Arial" w:hint="cs"/>
          <w:sz w:val="28"/>
          <w:szCs w:val="28"/>
          <w:rtl/>
        </w:rPr>
        <w:t>ـ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خطيب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آخر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يقول</w:t>
      </w:r>
      <w:r w:rsidRPr="006214B9">
        <w:rPr>
          <w:rFonts w:cs="Arial"/>
          <w:sz w:val="28"/>
          <w:szCs w:val="28"/>
          <w:rtl/>
        </w:rPr>
        <w:t xml:space="preserve">: </w:t>
      </w:r>
      <w:r w:rsidRPr="006214B9">
        <w:rPr>
          <w:rFonts w:cs="Arial" w:hint="cs"/>
          <w:sz w:val="28"/>
          <w:szCs w:val="28"/>
          <w:rtl/>
        </w:rPr>
        <w:t>إن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الله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ينظر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وجه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حليق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يوم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القيامة،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تتبُّع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الحديث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ظهر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ورد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لسان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الرسول</w:t>
      </w:r>
      <w:r w:rsidRPr="006214B9">
        <w:rPr>
          <w:rFonts w:cs="Arial"/>
          <w:sz w:val="28"/>
          <w:szCs w:val="28"/>
          <w:rtl/>
        </w:rPr>
        <w:t xml:space="preserve"> (</w:t>
      </w:r>
      <w:r w:rsidRPr="006214B9">
        <w:rPr>
          <w:rFonts w:cs="Arial" w:hint="cs"/>
          <w:sz w:val="28"/>
          <w:szCs w:val="28"/>
          <w:rtl/>
        </w:rPr>
        <w:t>صلي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الله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عليه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</w:t>
      </w:r>
      <w:r w:rsidRPr="006214B9">
        <w:rPr>
          <w:rFonts w:cs="Arial"/>
          <w:sz w:val="28"/>
          <w:szCs w:val="28"/>
          <w:rtl/>
        </w:rPr>
        <w:t xml:space="preserve"> </w:t>
      </w:r>
      <w:proofErr w:type="spellStart"/>
      <w:r w:rsidRPr="006214B9">
        <w:rPr>
          <w:rFonts w:cs="Arial" w:hint="cs"/>
          <w:sz w:val="28"/>
          <w:szCs w:val="28"/>
          <w:rtl/>
        </w:rPr>
        <w:t>آله</w:t>
      </w:r>
      <w:proofErr w:type="spellEnd"/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سلم</w:t>
      </w:r>
      <w:r w:rsidRPr="006214B9">
        <w:rPr>
          <w:rFonts w:cs="Arial"/>
          <w:sz w:val="28"/>
          <w:szCs w:val="28"/>
          <w:rtl/>
        </w:rPr>
        <w:t xml:space="preserve">) </w:t>
      </w:r>
      <w:r w:rsidRPr="006214B9">
        <w:rPr>
          <w:rFonts w:cs="Arial" w:hint="cs"/>
          <w:sz w:val="28"/>
          <w:szCs w:val="28"/>
          <w:rtl/>
        </w:rPr>
        <w:t>لتمايز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المسلمين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اليهود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 xml:space="preserve">4 </w:t>
      </w:r>
      <w:r w:rsidRPr="006214B9">
        <w:rPr>
          <w:rFonts w:cs="Arial" w:hint="cs"/>
          <w:sz w:val="28"/>
          <w:szCs w:val="28"/>
          <w:rtl/>
        </w:rPr>
        <w:t>ـ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خطيب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آخر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يورد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أيضاً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حديثاً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مفاده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النَّطيحة،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الحيوان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الذي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ينطح،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كالثور،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مثلًا،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تسأل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يوم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القيامة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نطحت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حيواناً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وقتلته،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ملغياً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بذلك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جميع</w:t>
      </w:r>
      <w:r w:rsidRPr="006214B9">
        <w:rPr>
          <w:rFonts w:cs="Arial"/>
          <w:sz w:val="28"/>
          <w:szCs w:val="28"/>
          <w:rtl/>
        </w:rPr>
        <w:t xml:space="preserve"> </w:t>
      </w:r>
      <w:proofErr w:type="spellStart"/>
      <w:r w:rsidRPr="006214B9">
        <w:rPr>
          <w:rFonts w:cs="Arial" w:hint="cs"/>
          <w:sz w:val="28"/>
          <w:szCs w:val="28"/>
          <w:rtl/>
        </w:rPr>
        <w:t>المبادى</w:t>
      </w:r>
      <w:proofErr w:type="spellEnd"/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المتعلقة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بالتكليف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هذا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الكلام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الذي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سمعته،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ونسمعه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يوم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جهات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إسلامية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مختلفة،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دفعني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التفكير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مسألة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المنهجية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البحث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إذ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يجوز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مطلقاً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إطلاق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الأحكام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دون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واضح،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ضوابط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ومعايير،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ولهذا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فقد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قررت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الخوض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موضوع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المنهج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الحديث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الذي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سيكون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موضوعنا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هنا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أبادر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التوضيح،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منذ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البداية،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فالمنهج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الذي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سأتولى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عرضه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علاقة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البتة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بالعقائد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والعبادات،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إنما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يتصل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بالمعاملات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فقط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الرغم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مضي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أكثر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أربعة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عشر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قرناً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بداية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فإن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العقل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>________________________________________</w:t>
      </w:r>
    </w:p>
    <w:p w:rsidR="006214B9" w:rsidRDefault="006214B9" w:rsidP="006214B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 xml:space="preserve">[الصفحة - </w:t>
      </w:r>
      <w:r w:rsidRPr="006214B9">
        <w:rPr>
          <w:rFonts w:cs="Arial"/>
          <w:sz w:val="28"/>
          <w:szCs w:val="28"/>
          <w:rtl/>
        </w:rPr>
        <w:t>71]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lastRenderedPageBreak/>
        <w:t>الإسلامي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يضع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منهجاً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واضحاً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محدَّداً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لتفسير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آيات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القرآن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الكريم،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لبيان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الناسخ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والمنسوخ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الآيات،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لنظام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وقف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العمل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ببعض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أحكامه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الأقل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لتعريف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ألفاظ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القرآن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الكريم،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كذلك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يضع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منهجاً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عقلياً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يتعلَّق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بالأحاديث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النبوية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وبيان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دائم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مؤقت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after="0"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إن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أسوأ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ابتلي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العقل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ذلك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الفصام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الشديد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الذي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يضرب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أعماقه،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ويخالط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جميع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أعماله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ويجعله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منقسماً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نفسه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غائباً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الحقائق،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غير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قادر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إدراك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الواقع،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يقول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غير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يفعل،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ويتصوَّر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أصل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الحقيقة،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وينزع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المبالغة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والتعميم،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ويعتدي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يدعوه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العلاج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والإصلاح</w:t>
      </w:r>
      <w:r w:rsidRPr="006214B9">
        <w:rPr>
          <w:rFonts w:cs="Arial"/>
          <w:sz w:val="28"/>
          <w:szCs w:val="28"/>
          <w:rtl/>
        </w:rPr>
        <w:t xml:space="preserve"> (2).</w:t>
      </w:r>
    </w:p>
    <w:p w:rsidR="003935D4" w:rsidRPr="006214B9" w:rsidRDefault="003935D4" w:rsidP="006214B9">
      <w:pPr>
        <w:bidi/>
        <w:spacing w:after="0"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إن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تحديث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العقل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يمكن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يتم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عبر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علمي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واضح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يقوم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ثلاثة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محاور</w:t>
      </w:r>
      <w:r w:rsidRPr="006214B9">
        <w:rPr>
          <w:rFonts w:cs="Arial"/>
          <w:sz w:val="28"/>
          <w:szCs w:val="28"/>
          <w:rtl/>
        </w:rPr>
        <w:t>:</w:t>
      </w:r>
    </w:p>
    <w:p w:rsidR="003935D4" w:rsidRPr="006214B9" w:rsidRDefault="003935D4" w:rsidP="006214B9">
      <w:pPr>
        <w:bidi/>
        <w:spacing w:after="0"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المحور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الأول</w:t>
      </w:r>
      <w:r w:rsidRPr="006214B9">
        <w:rPr>
          <w:rFonts w:cs="Arial"/>
          <w:sz w:val="28"/>
          <w:szCs w:val="28"/>
          <w:rtl/>
        </w:rPr>
        <w:t xml:space="preserve">: </w:t>
      </w:r>
      <w:r w:rsidRPr="006214B9">
        <w:rPr>
          <w:rFonts w:cs="Arial" w:hint="cs"/>
          <w:sz w:val="28"/>
          <w:szCs w:val="28"/>
          <w:rtl/>
        </w:rPr>
        <w:t>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محور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موضوع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العقل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after="0"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المحور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الثاني</w:t>
      </w:r>
      <w:r w:rsidRPr="006214B9">
        <w:rPr>
          <w:rFonts w:cs="Arial"/>
          <w:sz w:val="28"/>
          <w:szCs w:val="28"/>
          <w:rtl/>
        </w:rPr>
        <w:t xml:space="preserve">: </w:t>
      </w:r>
      <w:r w:rsidRPr="006214B9">
        <w:rPr>
          <w:rFonts w:cs="Arial" w:hint="cs"/>
          <w:sz w:val="28"/>
          <w:szCs w:val="28"/>
          <w:rtl/>
        </w:rPr>
        <w:t>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محور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آلية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العقل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after="0"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المحور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الثالث</w:t>
      </w:r>
      <w:r w:rsidRPr="006214B9">
        <w:rPr>
          <w:rFonts w:cs="Arial"/>
          <w:sz w:val="28"/>
          <w:szCs w:val="28"/>
          <w:rtl/>
        </w:rPr>
        <w:t xml:space="preserve">: </w:t>
      </w:r>
      <w:r w:rsidRPr="006214B9">
        <w:rPr>
          <w:rFonts w:cs="Arial" w:hint="cs"/>
          <w:sz w:val="28"/>
          <w:szCs w:val="28"/>
          <w:rtl/>
        </w:rPr>
        <w:t>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محور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البحث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المقارن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after="0"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والمنهجية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الخطة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يعتمدها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تحقيق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أهدافه،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فتتضمَّن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البحث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المعطيات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الأساسية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يتألف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موضوع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العلم،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وجمع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المعلومات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عنها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وتحليلها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والكشف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ميزاتها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ومقارنتها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بالمعطيات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الأخرى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المشابهة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المحيطة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ومعرفة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القوانين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الطبيعية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تسود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وجودها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وتفاعلاتها</w:t>
      </w:r>
      <w:r w:rsidRPr="006214B9">
        <w:rPr>
          <w:rFonts w:cs="Arial"/>
          <w:sz w:val="28"/>
          <w:szCs w:val="28"/>
          <w:rtl/>
        </w:rPr>
        <w:t xml:space="preserve">. </w:t>
      </w:r>
      <w:r w:rsidRPr="006214B9">
        <w:rPr>
          <w:rFonts w:cs="Arial" w:hint="cs"/>
          <w:sz w:val="28"/>
          <w:szCs w:val="28"/>
          <w:rtl/>
        </w:rPr>
        <w:t>ذلك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كله،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سبيل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توفير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رؤية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واضحة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لتلك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المعطيات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وفهم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لأوضاعها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يمكّن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الباحث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التصرف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وفقاً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لمتطلَّبات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الرسالة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يسعى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تحقيقها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خلال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الموضوع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الذي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يبحث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فيه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وبديهي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تختلف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وسائل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البحث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العلمي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باختلاف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الموضوعات،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فالبحث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الظواهر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الاجتماعية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وترابطها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يختلف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البحث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العلوم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الطبيعية،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قاسماً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مشتركاً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يجمع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الوسائل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تنطلق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مرتكز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واحد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المراقبة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العلمية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إن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حدث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طبيعي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اجتماعي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إنساني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بحاجة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مراقبته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أولًا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بغية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تمييز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>________________________________________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>(2)</w:t>
      </w:r>
      <w:r w:rsidRPr="006214B9">
        <w:rPr>
          <w:rFonts w:cs="Arial" w:hint="cs"/>
          <w:sz w:val="28"/>
          <w:szCs w:val="28"/>
          <w:rtl/>
        </w:rPr>
        <w:t>محمد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سعيد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العشماوي،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جريدة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السفير،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الخميس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8/5/1997.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 xml:space="preserve">[الصفحة - </w:t>
      </w:r>
      <w:r w:rsidRPr="006214B9">
        <w:rPr>
          <w:rFonts w:cs="Arial"/>
          <w:sz w:val="28"/>
          <w:szCs w:val="28"/>
          <w:rtl/>
        </w:rPr>
        <w:t>72]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lastRenderedPageBreak/>
        <w:t>مواصفاته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وتطوراته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وتفاعلاته،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المراقبة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ينطلق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الباحث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التحليل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حتى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يتوصل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القوانين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تسود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الحدث</w:t>
      </w:r>
      <w:r w:rsidRPr="006214B9">
        <w:rPr>
          <w:rFonts w:cs="Arial"/>
          <w:sz w:val="28"/>
          <w:szCs w:val="28"/>
          <w:rtl/>
        </w:rPr>
        <w:t xml:space="preserve"> (3).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ونحن،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حاضرنا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رومانسيون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وعاطفيون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بمعنى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الدفعة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الغريزية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والنفور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يحيط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بالتفكير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العقلي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ضوابط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وحدود،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والرومانسية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جوهرها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تضيق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بالقواعد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والقوانين،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فوسيلة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الرومانسي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الإدراك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تتمثَّل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وجدانه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منطق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عقله،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ينبض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قلبه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يمليه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منطق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العقل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فإنه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يقذفه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بعيداً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جاء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مخالفاً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تميل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إليه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العاطفة</w:t>
      </w:r>
      <w:r w:rsidRPr="006214B9">
        <w:rPr>
          <w:rFonts w:cs="Arial"/>
          <w:sz w:val="28"/>
          <w:szCs w:val="28"/>
          <w:rtl/>
        </w:rPr>
        <w:t xml:space="preserve">. </w:t>
      </w:r>
      <w:r w:rsidRPr="006214B9">
        <w:rPr>
          <w:rFonts w:cs="Arial" w:hint="cs"/>
          <w:sz w:val="28"/>
          <w:szCs w:val="28"/>
          <w:rtl/>
        </w:rPr>
        <w:t>المشكلة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الحقيقية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تتمثَّل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نشر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طريقة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استخدام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المنهج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العلمي،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والعصور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تتميز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بعضها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بعضاً،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بمقدار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المعرفة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المتداولة،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بمنهج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التفكير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منها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سنحاول،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البحث،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نبلور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مشروعاً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لمنهج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علمي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جديد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الدراسات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وهذا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المنهج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يقوم،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قلنا،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ثلاثة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محاور</w:t>
      </w:r>
      <w:r w:rsidRPr="006214B9">
        <w:rPr>
          <w:rFonts w:cs="Arial"/>
          <w:sz w:val="28"/>
          <w:szCs w:val="28"/>
          <w:rtl/>
        </w:rPr>
        <w:t xml:space="preserve">: </w:t>
      </w:r>
      <w:r w:rsidRPr="006214B9">
        <w:rPr>
          <w:rFonts w:cs="Arial" w:hint="cs"/>
          <w:sz w:val="28"/>
          <w:szCs w:val="28"/>
          <w:rtl/>
        </w:rPr>
        <w:t>موضوع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العقل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وآلية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عمل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العقل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والبحث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المقارن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المبحث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الأول</w:t>
      </w:r>
      <w:r w:rsidRPr="006214B9">
        <w:rPr>
          <w:rFonts w:cs="Arial"/>
          <w:sz w:val="28"/>
          <w:szCs w:val="28"/>
          <w:rtl/>
        </w:rPr>
        <w:t xml:space="preserve">: </w:t>
      </w:r>
      <w:r w:rsidRPr="006214B9">
        <w:rPr>
          <w:rFonts w:cs="Arial" w:hint="cs"/>
          <w:sz w:val="28"/>
          <w:szCs w:val="28"/>
          <w:rtl/>
        </w:rPr>
        <w:t>موضوع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العقل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موضوع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العقل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الإسلامي؟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إنه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القرآن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الكريم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والسنة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النبوية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وكتب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السير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والتراث</w:t>
      </w:r>
      <w:r w:rsidRPr="006214B9">
        <w:rPr>
          <w:rFonts w:cs="Arial"/>
          <w:sz w:val="28"/>
          <w:szCs w:val="28"/>
          <w:rtl/>
        </w:rPr>
        <w:t xml:space="preserve">. </w:t>
      </w:r>
      <w:r w:rsidRPr="006214B9">
        <w:rPr>
          <w:rFonts w:cs="Arial" w:hint="cs"/>
          <w:sz w:val="28"/>
          <w:szCs w:val="28"/>
          <w:rtl/>
        </w:rPr>
        <w:t>والمنهج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الجديد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الذي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ندعو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إليه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يقوم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وجوب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وضع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تحديد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واضح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لتعريف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ألفاظ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القرآن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الكريم،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ولتفسير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آياته،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ولبيان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الناسخ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والمنسوخ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الآيات،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لنظام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وقف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العمل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ببعض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أحكامه،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وكذلك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تقويم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الأحاديث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النبوية،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توصُّلًا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لبيان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دائم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مؤقت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وبالنتيجة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توصلًا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لإضاءة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الطريق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أوَّلًا</w:t>
      </w:r>
      <w:r w:rsidRPr="006214B9">
        <w:rPr>
          <w:rFonts w:cs="Arial"/>
          <w:sz w:val="28"/>
          <w:szCs w:val="28"/>
          <w:rtl/>
        </w:rPr>
        <w:t xml:space="preserve">: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يتعلَّق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بالقرآن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الكريم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هناك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عدة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مسائل،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الصدد،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يتعلَّق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بألفاظ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القرآن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الكريم،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ومنها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يتعلَّق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بتفسير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القرآن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الكريم،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ومنها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يتعلَّق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بالنَّسخ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القرآن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الكريم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أ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ـ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ألفاظ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القرآن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الكريم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إن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ألفاظ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القرآن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الكريم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تحظى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بتفسير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جامع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لمعنى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اللفظ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مانع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أي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>________________________________________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>(3)</w:t>
      </w:r>
      <w:r w:rsidRPr="006214B9">
        <w:rPr>
          <w:rFonts w:cs="Arial" w:hint="cs"/>
          <w:sz w:val="28"/>
          <w:szCs w:val="28"/>
          <w:rtl/>
        </w:rPr>
        <w:t>مصطفى</w:t>
      </w:r>
      <w:r w:rsidRPr="006214B9">
        <w:rPr>
          <w:rFonts w:cs="Arial"/>
          <w:sz w:val="28"/>
          <w:szCs w:val="28"/>
          <w:rtl/>
        </w:rPr>
        <w:t xml:space="preserve"> </w:t>
      </w:r>
      <w:proofErr w:type="spellStart"/>
      <w:r w:rsidRPr="006214B9">
        <w:rPr>
          <w:rFonts w:cs="Arial" w:hint="cs"/>
          <w:sz w:val="28"/>
          <w:szCs w:val="28"/>
          <w:rtl/>
        </w:rPr>
        <w:t>العوجي</w:t>
      </w:r>
      <w:proofErr w:type="spellEnd"/>
      <w:r w:rsidRPr="006214B9">
        <w:rPr>
          <w:rFonts w:cs="Arial" w:hint="cs"/>
          <w:sz w:val="28"/>
          <w:szCs w:val="28"/>
          <w:rtl/>
        </w:rPr>
        <w:t>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دروس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العلم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الجنائي،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ص</w:t>
      </w:r>
      <w:r w:rsidRPr="006214B9">
        <w:rPr>
          <w:rFonts w:cs="Arial"/>
          <w:sz w:val="28"/>
          <w:szCs w:val="28"/>
          <w:rtl/>
        </w:rPr>
        <w:t xml:space="preserve"> 95 </w:t>
      </w:r>
      <w:r w:rsidRPr="006214B9">
        <w:rPr>
          <w:rFonts w:cs="Arial" w:hint="cs"/>
          <w:sz w:val="28"/>
          <w:szCs w:val="28"/>
          <w:rtl/>
        </w:rPr>
        <w:t>و</w:t>
      </w:r>
      <w:r w:rsidRPr="006214B9">
        <w:rPr>
          <w:rFonts w:cs="Arial"/>
          <w:sz w:val="28"/>
          <w:szCs w:val="28"/>
          <w:rtl/>
        </w:rPr>
        <w:t xml:space="preserve">96. </w:t>
      </w:r>
    </w:p>
    <w:p w:rsidR="003935D4" w:rsidRPr="006214B9" w:rsidRDefault="001804BD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 xml:space="preserve">[الصفحة - </w:t>
      </w:r>
      <w:r w:rsidR="003935D4" w:rsidRPr="006214B9">
        <w:rPr>
          <w:rFonts w:cs="Arial"/>
          <w:sz w:val="28"/>
          <w:szCs w:val="28"/>
          <w:rtl/>
        </w:rPr>
        <w:t>73]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lastRenderedPageBreak/>
        <w:t>تداخل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فهمه</w:t>
      </w:r>
      <w:r w:rsidRPr="006214B9">
        <w:rPr>
          <w:rFonts w:cs="Arial"/>
          <w:sz w:val="28"/>
          <w:szCs w:val="28"/>
          <w:rtl/>
        </w:rPr>
        <w:t xml:space="preserve">. </w:t>
      </w:r>
      <w:r w:rsidRPr="006214B9">
        <w:rPr>
          <w:rFonts w:cs="Arial" w:hint="cs"/>
          <w:sz w:val="28"/>
          <w:szCs w:val="28"/>
          <w:rtl/>
        </w:rPr>
        <w:t>وهكذا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أصبحت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جهة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تفسِّر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ألفاظ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القرآن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الكريم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حسب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فهمها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وثقافتها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تراه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صالحاً</w:t>
      </w:r>
      <w:r w:rsidRPr="006214B9">
        <w:rPr>
          <w:rFonts w:cs="Arial"/>
          <w:sz w:val="28"/>
          <w:szCs w:val="28"/>
          <w:rtl/>
        </w:rPr>
        <w:t xml:space="preserve">. </w:t>
      </w:r>
      <w:r w:rsidRPr="006214B9">
        <w:rPr>
          <w:rFonts w:cs="Arial" w:hint="cs"/>
          <w:sz w:val="28"/>
          <w:szCs w:val="28"/>
          <w:rtl/>
        </w:rPr>
        <w:t>ونشير،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المجال،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مدلول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الألفاظ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تغير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مدى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التاريخ،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واللفظ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نفسه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كان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معنى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عند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التنزيل،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وقد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أصبح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لهذا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اللفظ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معنى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آخر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بعيداً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معناه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الأصلي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هنا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نرى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ضرورة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إعمال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المنهج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الجديد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البحث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الدراسات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بحيث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يقتضي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التمييز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المعنى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الأصلي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للفظ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وبين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المعنى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التاريخي</w:t>
      </w:r>
      <w:r w:rsidRPr="006214B9">
        <w:rPr>
          <w:rFonts w:cs="Arial"/>
          <w:sz w:val="28"/>
          <w:szCs w:val="28"/>
          <w:rtl/>
        </w:rPr>
        <w:t xml:space="preserve">. </w:t>
      </w:r>
      <w:r w:rsidRPr="006214B9">
        <w:rPr>
          <w:rFonts w:cs="Arial" w:hint="cs"/>
          <w:sz w:val="28"/>
          <w:szCs w:val="28"/>
          <w:rtl/>
        </w:rPr>
        <w:t>وبالتالي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التمسُّك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بالمعنى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الأصلي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للفظ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وبناء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النتائج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والأحكام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الأساس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 xml:space="preserve">1 </w:t>
      </w:r>
      <w:r w:rsidRPr="006214B9">
        <w:rPr>
          <w:rFonts w:cs="Arial" w:hint="cs"/>
          <w:sz w:val="28"/>
          <w:szCs w:val="28"/>
          <w:rtl/>
        </w:rPr>
        <w:t>ـ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لفظ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الشريعة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يعني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لفظ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الشريعة،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القرآن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الكريم،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معاجم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اللغة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العربية،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المنهج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السبيل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الطريق،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يسمَّى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بالشريعة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الواقع</w:t>
      </w:r>
      <w:r w:rsidRPr="006214B9">
        <w:rPr>
          <w:rFonts w:cs="Arial"/>
          <w:sz w:val="28"/>
          <w:szCs w:val="28"/>
          <w:rtl/>
        </w:rPr>
        <w:t xml:space="preserve"> «</w:t>
      </w:r>
      <w:r w:rsidRPr="006214B9">
        <w:rPr>
          <w:rFonts w:cs="Arial" w:hint="cs"/>
          <w:sz w:val="28"/>
          <w:szCs w:val="28"/>
          <w:rtl/>
        </w:rPr>
        <w:t>الفقه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</w:t>
      </w:r>
      <w:r w:rsidRPr="006214B9">
        <w:rPr>
          <w:rFonts w:cs="Arial" w:hint="eastAsia"/>
          <w:sz w:val="28"/>
          <w:szCs w:val="28"/>
          <w:rtl/>
        </w:rPr>
        <w:t>»</w:t>
      </w:r>
      <w:r w:rsidRPr="006214B9">
        <w:rPr>
          <w:rFonts w:cs="Arial" w:hint="cs"/>
          <w:sz w:val="28"/>
          <w:szCs w:val="28"/>
          <w:rtl/>
        </w:rPr>
        <w:t>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وهذا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الفقه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الذي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شرَّع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عبر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التاريخ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مسائل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الأحوال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الشخصية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والمسائل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المدنية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والتجارية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والمسائل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الجنائية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إن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أحكام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القوانين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العربية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الأحوال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الشخصية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مأخوذة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نصاً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الأحكام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التشريعية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القرآن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الكريم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والسنة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النبوية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آراء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الفقهاء،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وأحكام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القوانين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المدنية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والتجارية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مطابقة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جميعاً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لأحكام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الفقه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عدا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مسألتي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الفوائد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الديون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وعقود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التأمين،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وهما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مسألتان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حاجة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بحوث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علمية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واجتهادات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فقهية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تقوم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أساس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سليم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جدل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سياسي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after="0"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فإذا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كانت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أحكام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القوانين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العربية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مطابقة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لأحكام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الشريعة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وإذا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كان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المقصود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بالشريعة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الفقه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وآراء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الفقهاء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المسلمين،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فإن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تطبيق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الفقه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عدم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تطبيقه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ليس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شأنه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يضفي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عليها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أوصاف</w:t>
      </w:r>
      <w:r w:rsidRPr="006214B9">
        <w:rPr>
          <w:rFonts w:cs="Arial"/>
          <w:sz w:val="28"/>
          <w:szCs w:val="28"/>
          <w:rtl/>
        </w:rPr>
        <w:t xml:space="preserve"> </w:t>
      </w:r>
      <w:proofErr w:type="spellStart"/>
      <w:r w:rsidRPr="006214B9">
        <w:rPr>
          <w:rFonts w:cs="Arial" w:hint="cs"/>
          <w:sz w:val="28"/>
          <w:szCs w:val="28"/>
          <w:rtl/>
        </w:rPr>
        <w:t>التسييس</w:t>
      </w:r>
      <w:proofErr w:type="spellEnd"/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الديني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بالكفر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الإيمان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after="0"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هنا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أيضاً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يقتضي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إعمال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المنهج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الحديث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التمييز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شريعة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آراء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فقهاء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after="0"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 xml:space="preserve">2 </w:t>
      </w:r>
      <w:r w:rsidRPr="006214B9">
        <w:rPr>
          <w:rFonts w:cs="Arial" w:hint="cs"/>
          <w:sz w:val="28"/>
          <w:szCs w:val="28"/>
          <w:rtl/>
        </w:rPr>
        <w:t>ـ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لفظ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المصانع</w:t>
      </w:r>
    </w:p>
    <w:p w:rsidR="003935D4" w:rsidRPr="006214B9" w:rsidRDefault="003935D4" w:rsidP="006214B9">
      <w:pPr>
        <w:bidi/>
        <w:spacing w:after="0"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ورد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لفظ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المصانع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القرآن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الكريم،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يعني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خزانات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المياه،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المعنى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التاريخي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لهذا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اللفظ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يعرف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الآن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بالمعامل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والمنشآت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الصناعية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after="0"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>________________________________________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</w:p>
    <w:p w:rsidR="003935D4" w:rsidRPr="006214B9" w:rsidRDefault="001804BD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 xml:space="preserve">[الصفحة - </w:t>
      </w:r>
      <w:r w:rsidR="003935D4" w:rsidRPr="006214B9">
        <w:rPr>
          <w:rFonts w:cs="Arial"/>
          <w:sz w:val="28"/>
          <w:szCs w:val="28"/>
          <w:rtl/>
        </w:rPr>
        <w:t>74]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lastRenderedPageBreak/>
        <w:t>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ـ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تفسير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القرآن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الكريم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وفقاً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لأسباب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النزول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إن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التفسير،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وفقاً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لأسباب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النُّزول،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يمكن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يقارن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بالتفسير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وفقاً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للأعمال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التحضيرية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بالنسبة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للقوانين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الوضعية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تبيِّن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أسباب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وضع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النص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القانوني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وظروف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وضعه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والاقتراحات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والتعديلات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المختلفة،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صدده،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خرج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النص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بصيغته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النهائية،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بحيث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يمكن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فهم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أبعاده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القانونيَّة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والوضعيَّة،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وبالتالي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وضعه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موضع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التطبيق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قبل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القاضي،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الجهات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الأخرى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المطبقة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للنص،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دون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الإحاطة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بالأعمال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التحضيرية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وما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أدعو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إليه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سياق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المنهج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الجديد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الدراسات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الأخذ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بأسباب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التنزيل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بالنسبة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للقرآن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الكريم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عملية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تفسير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آياته،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الخطأ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تفسير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القانون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يستتبع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طرقاً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للمراجعة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شأنها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العمل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تصحيح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الخطأ،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الخطأ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بالنسبة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لتفسير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آيات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القرآن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الكريم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ثم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تطبيقها،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أمر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خطير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شأنه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ينعكس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سلباً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فكر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المجتمعات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وتنظيمها،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وهذا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حصل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بالفعل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مثــــال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إن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آية</w:t>
      </w:r>
      <w:r w:rsidRPr="006214B9">
        <w:rPr>
          <w:rFonts w:cs="Arial"/>
          <w:sz w:val="28"/>
          <w:szCs w:val="28"/>
          <w:rtl/>
        </w:rPr>
        <w:t>: {</w:t>
      </w:r>
      <w:r w:rsidRPr="006214B9">
        <w:rPr>
          <w:rFonts w:cs="Arial" w:hint="cs"/>
          <w:sz w:val="28"/>
          <w:szCs w:val="28"/>
          <w:rtl/>
        </w:rPr>
        <w:t>ومن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يحكم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أنزل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الله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فأولئك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الكافرون</w:t>
      </w:r>
      <w:r w:rsidRPr="006214B9">
        <w:rPr>
          <w:rFonts w:cs="Arial"/>
          <w:sz w:val="28"/>
          <w:szCs w:val="28"/>
          <w:rtl/>
        </w:rPr>
        <w:t xml:space="preserve">} </w:t>
      </w:r>
      <w:r w:rsidRPr="006214B9">
        <w:rPr>
          <w:rFonts w:cs="Arial" w:hint="cs"/>
          <w:sz w:val="28"/>
          <w:szCs w:val="28"/>
          <w:rtl/>
        </w:rPr>
        <w:t>هي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آية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مقصورة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بعض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يهود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المدينة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الذين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أرادوا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التحايل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حكم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التوراة،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بالنسبة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لرجم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الزاني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والزانية،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وبالتالي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الوصول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عدم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تطبيق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الحكم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إلا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الخوارج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قاموا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بتحريف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معنى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الآية،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وأعطوها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معنى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يتضمن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حكماً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عاماً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ينطبق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المؤمنين،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وظل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الفهم</w:t>
      </w:r>
      <w:r w:rsidRPr="006214B9">
        <w:rPr>
          <w:rFonts w:cs="Arial"/>
          <w:sz w:val="28"/>
          <w:szCs w:val="28"/>
          <w:rtl/>
        </w:rPr>
        <w:t xml:space="preserve"> </w:t>
      </w:r>
      <w:proofErr w:type="spellStart"/>
      <w:r w:rsidRPr="006214B9">
        <w:rPr>
          <w:rFonts w:cs="Arial" w:hint="cs"/>
          <w:sz w:val="28"/>
          <w:szCs w:val="28"/>
          <w:rtl/>
        </w:rPr>
        <w:t>الخاطى</w:t>
      </w:r>
      <w:proofErr w:type="spellEnd"/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والخطير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مسيطراً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حتى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يومنا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هذا؛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أخذت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بعض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الجماعات،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واتخذته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شعاراً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سياسياً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لها،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أساس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مطلقاً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لهذا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التفسير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الذي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يستند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الخوارج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السياسي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المنهج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الصحيح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إن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قاعدة</w:t>
      </w:r>
      <w:r w:rsidRPr="006214B9">
        <w:rPr>
          <w:rFonts w:cs="Arial"/>
          <w:sz w:val="28"/>
          <w:szCs w:val="28"/>
          <w:rtl/>
        </w:rPr>
        <w:t xml:space="preserve"> «</w:t>
      </w:r>
      <w:r w:rsidRPr="006214B9">
        <w:rPr>
          <w:rFonts w:cs="Arial" w:hint="cs"/>
          <w:sz w:val="28"/>
          <w:szCs w:val="28"/>
          <w:rtl/>
        </w:rPr>
        <w:t>العبرة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بعموم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اللفظ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بخصوص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السبب</w:t>
      </w:r>
      <w:r w:rsidRPr="006214B9">
        <w:rPr>
          <w:rFonts w:cs="Arial" w:hint="eastAsia"/>
          <w:sz w:val="28"/>
          <w:szCs w:val="28"/>
          <w:rtl/>
        </w:rPr>
        <w:t>»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قاعدة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خاطئة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ترتكز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تفسير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آيات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القرآن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الكريم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خلافاً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لأسباب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التنزيل،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وبالتالي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تؤدي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إيجاد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قواعد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ومبادى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بعيدة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عمَّا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جاء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نصوص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القرآن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الكريم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>________________________________________</w:t>
      </w:r>
    </w:p>
    <w:p w:rsidR="006214B9" w:rsidRDefault="006214B9" w:rsidP="006214B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935D4" w:rsidRPr="006214B9" w:rsidRDefault="001804BD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 xml:space="preserve">[الصفحة - </w:t>
      </w:r>
      <w:r w:rsidR="003935D4" w:rsidRPr="006214B9">
        <w:rPr>
          <w:rFonts w:cs="Arial"/>
          <w:sz w:val="28"/>
          <w:szCs w:val="28"/>
          <w:rtl/>
        </w:rPr>
        <w:t>75]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lastRenderedPageBreak/>
        <w:t>إن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الأخذ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بقاعدة</w:t>
      </w:r>
      <w:r w:rsidRPr="006214B9">
        <w:rPr>
          <w:rFonts w:cs="Arial"/>
          <w:sz w:val="28"/>
          <w:szCs w:val="28"/>
          <w:rtl/>
        </w:rPr>
        <w:t>: «</w:t>
      </w:r>
      <w:r w:rsidRPr="006214B9">
        <w:rPr>
          <w:rFonts w:cs="Arial" w:hint="cs"/>
          <w:sz w:val="28"/>
          <w:szCs w:val="28"/>
          <w:rtl/>
        </w:rPr>
        <w:t>العبرة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بعموم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اللفظ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بخصوص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السبب</w:t>
      </w:r>
      <w:r w:rsidRPr="006214B9">
        <w:rPr>
          <w:rFonts w:cs="Arial" w:hint="eastAsia"/>
          <w:sz w:val="28"/>
          <w:szCs w:val="28"/>
          <w:rtl/>
        </w:rPr>
        <w:t>»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شأنها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الإفضاء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قواعد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ومبادى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متناقضة</w:t>
      </w:r>
      <w:r w:rsidRPr="006214B9">
        <w:rPr>
          <w:rFonts w:cs="Arial" w:hint="eastAsia"/>
          <w:sz w:val="28"/>
          <w:szCs w:val="28"/>
          <w:rtl/>
        </w:rPr>
        <w:t>»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ولنأخذ،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مثالًا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ذلك،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آية</w:t>
      </w:r>
      <w:r w:rsidRPr="006214B9">
        <w:rPr>
          <w:rFonts w:cs="Arial"/>
          <w:sz w:val="28"/>
          <w:szCs w:val="28"/>
          <w:rtl/>
        </w:rPr>
        <w:t>: {</w:t>
      </w:r>
      <w:r w:rsidRPr="006214B9">
        <w:rPr>
          <w:rFonts w:cs="Arial" w:hint="cs"/>
          <w:sz w:val="28"/>
          <w:szCs w:val="28"/>
          <w:rtl/>
        </w:rPr>
        <w:t>يا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بني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إسرائيل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أذكروا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نعمتي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أنعمت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عليكم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وأنِّي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فضلتكم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العالمين</w:t>
      </w:r>
      <w:r w:rsidRPr="006214B9">
        <w:rPr>
          <w:rFonts w:cs="Arial"/>
          <w:sz w:val="28"/>
          <w:szCs w:val="28"/>
          <w:rtl/>
        </w:rPr>
        <w:t>}[</w:t>
      </w:r>
      <w:r w:rsidRPr="006214B9">
        <w:rPr>
          <w:rFonts w:cs="Arial" w:hint="cs"/>
          <w:sz w:val="28"/>
          <w:szCs w:val="28"/>
          <w:rtl/>
        </w:rPr>
        <w:t>البقرة</w:t>
      </w:r>
      <w:r w:rsidRPr="006214B9">
        <w:rPr>
          <w:rFonts w:cs="Arial"/>
          <w:sz w:val="28"/>
          <w:szCs w:val="28"/>
          <w:rtl/>
        </w:rPr>
        <w:t xml:space="preserve">/2 </w:t>
      </w:r>
      <w:r w:rsidRPr="006214B9">
        <w:rPr>
          <w:rFonts w:cs="Arial" w:hint="cs"/>
          <w:sz w:val="28"/>
          <w:szCs w:val="28"/>
          <w:rtl/>
        </w:rPr>
        <w:t>ـ</w:t>
      </w:r>
      <w:r w:rsidRPr="006214B9">
        <w:rPr>
          <w:rFonts w:cs="Arial"/>
          <w:sz w:val="28"/>
          <w:szCs w:val="28"/>
          <w:rtl/>
        </w:rPr>
        <w:t xml:space="preserve"> 47]</w:t>
      </w:r>
      <w:r w:rsidRPr="006214B9">
        <w:rPr>
          <w:rFonts w:cs="Arial" w:hint="cs"/>
          <w:sz w:val="28"/>
          <w:szCs w:val="28"/>
          <w:rtl/>
        </w:rPr>
        <w:t>وآية</w:t>
      </w:r>
      <w:r w:rsidRPr="006214B9">
        <w:rPr>
          <w:rFonts w:cs="Arial"/>
          <w:sz w:val="28"/>
          <w:szCs w:val="28"/>
          <w:rtl/>
        </w:rPr>
        <w:t>: {</w:t>
      </w:r>
      <w:r w:rsidRPr="006214B9">
        <w:rPr>
          <w:rFonts w:cs="Arial" w:hint="cs"/>
          <w:sz w:val="28"/>
          <w:szCs w:val="28"/>
          <w:rtl/>
        </w:rPr>
        <w:t>فبما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نقضهم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ميثاقهم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لعنَّاهم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وجعلنا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قلوبهم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قاسية</w:t>
      </w:r>
      <w:r w:rsidRPr="006214B9">
        <w:rPr>
          <w:rFonts w:cs="Arial"/>
          <w:sz w:val="28"/>
          <w:szCs w:val="28"/>
          <w:rtl/>
        </w:rPr>
        <w:t>} [</w:t>
      </w:r>
      <w:r w:rsidRPr="006214B9">
        <w:rPr>
          <w:rFonts w:cs="Arial" w:hint="cs"/>
          <w:sz w:val="28"/>
          <w:szCs w:val="28"/>
          <w:rtl/>
        </w:rPr>
        <w:t>المائدة</w:t>
      </w:r>
      <w:r w:rsidRPr="006214B9">
        <w:rPr>
          <w:rFonts w:cs="Arial"/>
          <w:sz w:val="28"/>
          <w:szCs w:val="28"/>
          <w:rtl/>
        </w:rPr>
        <w:t xml:space="preserve">/5 </w:t>
      </w:r>
      <w:r w:rsidRPr="006214B9">
        <w:rPr>
          <w:rFonts w:cs="Arial" w:hint="cs"/>
          <w:sz w:val="28"/>
          <w:szCs w:val="28"/>
          <w:rtl/>
        </w:rPr>
        <w:t>ـ</w:t>
      </w:r>
      <w:r w:rsidRPr="006214B9">
        <w:rPr>
          <w:rFonts w:cs="Arial"/>
          <w:sz w:val="28"/>
          <w:szCs w:val="28"/>
          <w:rtl/>
        </w:rPr>
        <w:t xml:space="preserve"> 13].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إن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تفسير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هاتين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الآيتين،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وفقاً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لمنهج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الخوارج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باعتماد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قاعدة</w:t>
      </w:r>
      <w:r w:rsidRPr="006214B9">
        <w:rPr>
          <w:rFonts w:cs="Arial"/>
          <w:sz w:val="28"/>
          <w:szCs w:val="28"/>
          <w:rtl/>
        </w:rPr>
        <w:t xml:space="preserve"> «</w:t>
      </w:r>
      <w:r w:rsidRPr="006214B9">
        <w:rPr>
          <w:rFonts w:cs="Arial" w:hint="cs"/>
          <w:sz w:val="28"/>
          <w:szCs w:val="28"/>
          <w:rtl/>
        </w:rPr>
        <w:t>العبرة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بعموم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اللفظ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بخصوص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السبب</w:t>
      </w:r>
      <w:r w:rsidRPr="006214B9">
        <w:rPr>
          <w:rFonts w:cs="Arial" w:hint="eastAsia"/>
          <w:sz w:val="28"/>
          <w:szCs w:val="28"/>
          <w:rtl/>
        </w:rPr>
        <w:t>»</w:t>
      </w:r>
      <w:r w:rsidRPr="006214B9">
        <w:rPr>
          <w:rFonts w:cs="Arial" w:hint="cs"/>
          <w:sz w:val="28"/>
          <w:szCs w:val="28"/>
          <w:rtl/>
        </w:rPr>
        <w:t>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شأنه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يؤدي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اعتبار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بني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إسرائيل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مفضَّلون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الله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جميع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الناس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إطلاقاً،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وأنهم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الوقت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نفسه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ملعونون،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وهذا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تفسير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متناقض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إذ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يمكن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يكون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اليهود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مفضلين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جميع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الناس،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الوقت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نفسه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تلحق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بهم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اللعنة،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التفسير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وفقاً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للمنهج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الحديث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الذي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أدعو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إليه،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الأخذ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بأسباب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النزول،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يزيل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التناقض،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ويبين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الذين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جرى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تفضيلهم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يهود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موسى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حاقت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بهم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اللعنة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يهود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المدينة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الذين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كانوا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عهد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الرسول</w:t>
      </w:r>
      <w:r w:rsidRPr="006214B9">
        <w:rPr>
          <w:rFonts w:cs="Arial"/>
          <w:sz w:val="28"/>
          <w:szCs w:val="28"/>
          <w:rtl/>
        </w:rPr>
        <w:t xml:space="preserve"> (</w:t>
      </w:r>
      <w:r w:rsidRPr="006214B9">
        <w:rPr>
          <w:rFonts w:cs="Arial" w:hint="cs"/>
          <w:sz w:val="28"/>
          <w:szCs w:val="28"/>
          <w:rtl/>
        </w:rPr>
        <w:t>صلي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الله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عليه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</w:t>
      </w:r>
      <w:r w:rsidRPr="006214B9">
        <w:rPr>
          <w:rFonts w:cs="Arial"/>
          <w:sz w:val="28"/>
          <w:szCs w:val="28"/>
          <w:rtl/>
        </w:rPr>
        <w:t xml:space="preserve"> </w:t>
      </w:r>
      <w:proofErr w:type="spellStart"/>
      <w:r w:rsidRPr="006214B9">
        <w:rPr>
          <w:rFonts w:cs="Arial" w:hint="cs"/>
          <w:sz w:val="28"/>
          <w:szCs w:val="28"/>
          <w:rtl/>
        </w:rPr>
        <w:t>آله</w:t>
      </w:r>
      <w:proofErr w:type="spellEnd"/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سلم</w:t>
      </w:r>
      <w:r w:rsidRPr="006214B9">
        <w:rPr>
          <w:rFonts w:cs="Arial"/>
          <w:sz w:val="28"/>
          <w:szCs w:val="28"/>
          <w:rtl/>
        </w:rPr>
        <w:t>).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إن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تفسير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الآيات،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وفقاً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لأسباب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التنزيل،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شأنه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ربطها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بالظروف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الواقعية،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والعوامل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التاريخية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اقتضت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التنزيل،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التفسير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وفقاً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لعموم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اللفظ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شأنه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فصل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الآيات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الواقع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وعدم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فهم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علاقتها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بالتاريخ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وهنا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تكمن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أهمية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أدعو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إليه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إطار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المنهج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الحديث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الرامي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تحديث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العقل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جـ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ـ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النَّسخ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النسخ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القرآن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الكريم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حكم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وارد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الآية</w:t>
      </w:r>
      <w:r w:rsidRPr="006214B9">
        <w:rPr>
          <w:rFonts w:cs="Arial"/>
          <w:sz w:val="28"/>
          <w:szCs w:val="28"/>
          <w:rtl/>
        </w:rPr>
        <w:t>: {</w:t>
      </w:r>
      <w:r w:rsidRPr="006214B9">
        <w:rPr>
          <w:rFonts w:cs="Arial" w:hint="cs"/>
          <w:sz w:val="28"/>
          <w:szCs w:val="28"/>
          <w:rtl/>
        </w:rPr>
        <w:t>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ننسخ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آية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ننسها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نأت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بخير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مثلها</w:t>
      </w:r>
      <w:r w:rsidRPr="006214B9">
        <w:rPr>
          <w:rFonts w:cs="Arial"/>
          <w:sz w:val="28"/>
          <w:szCs w:val="28"/>
          <w:rtl/>
        </w:rPr>
        <w:t>}[</w:t>
      </w:r>
      <w:r w:rsidRPr="006214B9">
        <w:rPr>
          <w:rFonts w:cs="Arial" w:hint="cs"/>
          <w:sz w:val="28"/>
          <w:szCs w:val="28"/>
          <w:rtl/>
        </w:rPr>
        <w:t>البقرة</w:t>
      </w:r>
      <w:r w:rsidRPr="006214B9">
        <w:rPr>
          <w:rFonts w:cs="Arial"/>
          <w:sz w:val="28"/>
          <w:szCs w:val="28"/>
          <w:rtl/>
        </w:rPr>
        <w:t xml:space="preserve">/2 </w:t>
      </w:r>
      <w:r w:rsidRPr="006214B9">
        <w:rPr>
          <w:rFonts w:cs="Arial" w:hint="cs"/>
          <w:sz w:val="28"/>
          <w:szCs w:val="28"/>
          <w:rtl/>
        </w:rPr>
        <w:t>ـ</w:t>
      </w:r>
      <w:r w:rsidRPr="006214B9">
        <w:rPr>
          <w:rFonts w:cs="Arial"/>
          <w:sz w:val="28"/>
          <w:szCs w:val="28"/>
          <w:rtl/>
        </w:rPr>
        <w:t xml:space="preserve"> 106].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إلَّا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ليست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هناك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نظرية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عامة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واضحة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صدد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النَّسخ؛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الأمر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الذي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أدى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جعل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النسخ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واسعاً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بحيث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يريد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يلغي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حكماً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الأحكام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يقول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إنَّه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نسخ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بآية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أخرى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>________________________________________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</w:p>
    <w:p w:rsidR="003935D4" w:rsidRPr="006214B9" w:rsidRDefault="001804BD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 xml:space="preserve">[الصفحة - </w:t>
      </w:r>
      <w:r w:rsidR="003935D4" w:rsidRPr="006214B9">
        <w:rPr>
          <w:rFonts w:cs="Arial"/>
          <w:sz w:val="28"/>
          <w:szCs w:val="28"/>
          <w:rtl/>
        </w:rPr>
        <w:t>76]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lastRenderedPageBreak/>
        <w:t>مثال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حرية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العقيدة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آيات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حرية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المعتقد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القرآن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الكريم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عديدة</w:t>
      </w:r>
      <w:r w:rsidRPr="006214B9">
        <w:rPr>
          <w:rFonts w:cs="Arial"/>
          <w:sz w:val="28"/>
          <w:szCs w:val="28"/>
          <w:rtl/>
        </w:rPr>
        <w:t>: {</w:t>
      </w:r>
      <w:r w:rsidRPr="006214B9">
        <w:rPr>
          <w:rFonts w:cs="Arial" w:hint="cs"/>
          <w:sz w:val="28"/>
          <w:szCs w:val="28"/>
          <w:rtl/>
        </w:rPr>
        <w:t>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إكراه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الدين</w:t>
      </w:r>
      <w:r w:rsidRPr="006214B9">
        <w:rPr>
          <w:rFonts w:cs="Arial"/>
          <w:sz w:val="28"/>
          <w:szCs w:val="28"/>
          <w:rtl/>
        </w:rPr>
        <w:t>} [</w:t>
      </w:r>
      <w:r w:rsidRPr="006214B9">
        <w:rPr>
          <w:rFonts w:cs="Arial" w:hint="cs"/>
          <w:sz w:val="28"/>
          <w:szCs w:val="28"/>
          <w:rtl/>
        </w:rPr>
        <w:t>البقرة</w:t>
      </w:r>
      <w:r w:rsidRPr="006214B9">
        <w:rPr>
          <w:rFonts w:cs="Arial"/>
          <w:sz w:val="28"/>
          <w:szCs w:val="28"/>
          <w:rtl/>
        </w:rPr>
        <w:t>/25] {</w:t>
      </w:r>
      <w:r w:rsidRPr="006214B9">
        <w:rPr>
          <w:rFonts w:cs="Arial" w:hint="cs"/>
          <w:sz w:val="28"/>
          <w:szCs w:val="28"/>
          <w:rtl/>
        </w:rPr>
        <w:t>ومن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شاء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فليؤمن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شاء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فليكفر</w:t>
      </w:r>
      <w:r w:rsidRPr="006214B9">
        <w:rPr>
          <w:rFonts w:cs="Arial"/>
          <w:sz w:val="28"/>
          <w:szCs w:val="28"/>
          <w:rtl/>
        </w:rPr>
        <w:t>} [</w:t>
      </w:r>
      <w:r w:rsidRPr="006214B9">
        <w:rPr>
          <w:rFonts w:cs="Arial" w:hint="cs"/>
          <w:sz w:val="28"/>
          <w:szCs w:val="28"/>
          <w:rtl/>
        </w:rPr>
        <w:t>الكهف</w:t>
      </w:r>
      <w:r w:rsidRPr="006214B9">
        <w:rPr>
          <w:rFonts w:cs="Arial"/>
          <w:sz w:val="28"/>
          <w:szCs w:val="28"/>
          <w:rtl/>
        </w:rPr>
        <w:t xml:space="preserve">/15 </w:t>
      </w:r>
      <w:r w:rsidRPr="006214B9">
        <w:rPr>
          <w:rFonts w:cs="Arial" w:hint="cs"/>
          <w:sz w:val="28"/>
          <w:szCs w:val="28"/>
          <w:rtl/>
        </w:rPr>
        <w:t>ـ</w:t>
      </w:r>
      <w:r w:rsidRPr="006214B9">
        <w:rPr>
          <w:rFonts w:cs="Arial"/>
          <w:sz w:val="28"/>
          <w:szCs w:val="28"/>
          <w:rtl/>
        </w:rPr>
        <w:t xml:space="preserve"> 15].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وإذا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طبقنا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المنهج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الذي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ندعو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إليه،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التفسير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وفقاً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لأسباب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النزول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نرى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المقصود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بالقتال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أهل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مكة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عهد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الرسول</w:t>
      </w:r>
      <w:r w:rsidRPr="006214B9">
        <w:rPr>
          <w:rFonts w:cs="Arial"/>
          <w:sz w:val="28"/>
          <w:szCs w:val="28"/>
          <w:rtl/>
        </w:rPr>
        <w:t xml:space="preserve"> (</w:t>
      </w:r>
      <w:r w:rsidRPr="006214B9">
        <w:rPr>
          <w:rFonts w:cs="Arial" w:hint="cs"/>
          <w:sz w:val="28"/>
          <w:szCs w:val="28"/>
          <w:rtl/>
        </w:rPr>
        <w:t>صلي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الله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عليه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</w:t>
      </w:r>
      <w:r w:rsidRPr="006214B9">
        <w:rPr>
          <w:rFonts w:cs="Arial"/>
          <w:sz w:val="28"/>
          <w:szCs w:val="28"/>
          <w:rtl/>
        </w:rPr>
        <w:t xml:space="preserve"> </w:t>
      </w:r>
      <w:proofErr w:type="spellStart"/>
      <w:r w:rsidRPr="006214B9">
        <w:rPr>
          <w:rFonts w:cs="Arial" w:hint="cs"/>
          <w:sz w:val="28"/>
          <w:szCs w:val="28"/>
          <w:rtl/>
        </w:rPr>
        <w:t>آله</w:t>
      </w:r>
      <w:proofErr w:type="spellEnd"/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سلم</w:t>
      </w:r>
      <w:r w:rsidRPr="006214B9">
        <w:rPr>
          <w:rFonts w:cs="Arial"/>
          <w:sz w:val="28"/>
          <w:szCs w:val="28"/>
          <w:rtl/>
        </w:rPr>
        <w:t>)</w:t>
      </w:r>
      <w:r w:rsidRPr="006214B9">
        <w:rPr>
          <w:rFonts w:cs="Arial" w:hint="cs"/>
          <w:sz w:val="28"/>
          <w:szCs w:val="28"/>
          <w:rtl/>
        </w:rPr>
        <w:t>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وبالتالي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فإن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الآية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الأخيرة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ليس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شأنها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تلغي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الآيتين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السابقتين،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وهكذا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تكون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حرية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المعتقد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مكفولة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خلافاً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سائد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لدى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بعضهم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وهنا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ندعو،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إطار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المنهج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الحديث،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وضع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نظرية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عامة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لقواعد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وقف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العمل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ببعض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الأحكام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ونظامه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وحالاته،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وصولًا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تعزيز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نظرية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وقتية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الأحكام،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تكريس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لتحديث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العقل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ثانياً</w:t>
      </w:r>
      <w:r w:rsidRPr="006214B9">
        <w:rPr>
          <w:rFonts w:cs="Arial"/>
          <w:sz w:val="28"/>
          <w:szCs w:val="28"/>
          <w:rtl/>
        </w:rPr>
        <w:t xml:space="preserve">: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يتعلق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بالحديث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أ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ـ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متن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الحديث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إن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المعيار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الذي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اعتمد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جمع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الأحاديث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معيار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شخصي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وليس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معياراً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موضوعياً،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إذ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إنَّ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جامعي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الأحاديث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كانوا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ينتقون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يرونه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صحيحاً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الأحاديث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بالاستناد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سلسلة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رواة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الحديث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تتوافر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فيهم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صفة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العدل،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وهي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صفة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محض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شخصية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دون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الالتفات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متن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الحديث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نفسه</w:t>
      </w:r>
      <w:r w:rsidRPr="006214B9">
        <w:rPr>
          <w:rFonts w:cs="Arial"/>
          <w:sz w:val="28"/>
          <w:szCs w:val="28"/>
          <w:rtl/>
        </w:rPr>
        <w:t xml:space="preserve">. </w:t>
      </w:r>
      <w:r w:rsidRPr="006214B9">
        <w:rPr>
          <w:rFonts w:cs="Arial" w:hint="cs"/>
          <w:sz w:val="28"/>
          <w:szCs w:val="28"/>
          <w:rtl/>
        </w:rPr>
        <w:t>ولا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حاجة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بنا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الخوض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موضوع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الأحاديث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الموضوعة؛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كان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وُضَّاع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الحديث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يقومون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بتأليف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أحاديث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غريبة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يسندون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روايات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مختلفة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تظهر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للناس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صحيحة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وما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ندعو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إليه،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جديد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إطار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الحديث،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إيجاد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طريقة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تقوم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أساس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سلامة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متن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الحديث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نفسه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ومعقوليته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الاستئناس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بسلسلة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الرواة،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يكون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الترجيح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نفسه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لمعقولية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المتن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proofErr w:type="spellStart"/>
      <w:r w:rsidRPr="006214B9">
        <w:rPr>
          <w:rFonts w:cs="Arial" w:hint="cs"/>
          <w:sz w:val="28"/>
          <w:szCs w:val="28"/>
          <w:rtl/>
        </w:rPr>
        <w:t>العنعنة</w:t>
      </w:r>
      <w:proofErr w:type="spellEnd"/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ـ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وقتيَّة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الحديث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الثَّابت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الرسول</w:t>
      </w:r>
      <w:r w:rsidRPr="006214B9">
        <w:rPr>
          <w:rFonts w:cs="Arial"/>
          <w:sz w:val="28"/>
          <w:szCs w:val="28"/>
          <w:rtl/>
        </w:rPr>
        <w:t xml:space="preserve"> (</w:t>
      </w:r>
      <w:r w:rsidRPr="006214B9">
        <w:rPr>
          <w:rFonts w:cs="Arial" w:hint="cs"/>
          <w:sz w:val="28"/>
          <w:szCs w:val="28"/>
          <w:rtl/>
        </w:rPr>
        <w:t>صلي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الله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عليه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</w:t>
      </w:r>
      <w:r w:rsidRPr="006214B9">
        <w:rPr>
          <w:rFonts w:cs="Arial"/>
          <w:sz w:val="28"/>
          <w:szCs w:val="28"/>
          <w:rtl/>
        </w:rPr>
        <w:t xml:space="preserve"> </w:t>
      </w:r>
      <w:proofErr w:type="spellStart"/>
      <w:r w:rsidRPr="006214B9">
        <w:rPr>
          <w:rFonts w:cs="Arial" w:hint="cs"/>
          <w:sz w:val="28"/>
          <w:szCs w:val="28"/>
          <w:rtl/>
        </w:rPr>
        <w:t>آله</w:t>
      </w:r>
      <w:proofErr w:type="spellEnd"/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سلم</w:t>
      </w:r>
      <w:r w:rsidRPr="006214B9">
        <w:rPr>
          <w:rFonts w:cs="Arial"/>
          <w:sz w:val="28"/>
          <w:szCs w:val="28"/>
          <w:rtl/>
        </w:rPr>
        <w:t xml:space="preserve">) </w:t>
      </w:r>
      <w:r w:rsidRPr="006214B9">
        <w:rPr>
          <w:rFonts w:cs="Arial" w:hint="cs"/>
          <w:sz w:val="28"/>
          <w:szCs w:val="28"/>
          <w:rtl/>
        </w:rPr>
        <w:t>كان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نبياً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ورسولًا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كان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قائداً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سياسياً،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وبالتالي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>________________________________________</w:t>
      </w:r>
    </w:p>
    <w:p w:rsidR="006214B9" w:rsidRDefault="006214B9" w:rsidP="006214B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935D4" w:rsidRPr="006214B9" w:rsidRDefault="001804BD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 xml:space="preserve">[الصفحة - </w:t>
      </w:r>
      <w:r w:rsidR="003935D4" w:rsidRPr="006214B9">
        <w:rPr>
          <w:rFonts w:cs="Arial"/>
          <w:sz w:val="28"/>
          <w:szCs w:val="28"/>
          <w:rtl/>
        </w:rPr>
        <w:t>77]</w:t>
      </w:r>
    </w:p>
    <w:p w:rsidR="003935D4" w:rsidRPr="006214B9" w:rsidRDefault="003935D4" w:rsidP="006214B9">
      <w:pPr>
        <w:bidi/>
        <w:spacing w:after="0"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lastRenderedPageBreak/>
        <w:t>فإن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المنهج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الحديث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الذي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ندعو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الأخذ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يرمي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التفرقة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الأحاديث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صدرت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الرسول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بوصفه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رسولًا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ونبياً،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وهذه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الأحاديث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دائمة،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وبين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الأحاديث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صدرت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عنه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بوصفه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قائداً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وسياسياً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وهذه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أحاديث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وقتية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after="0"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مثال</w:t>
      </w:r>
      <w:r w:rsidRPr="006214B9">
        <w:rPr>
          <w:rFonts w:cs="Arial"/>
          <w:sz w:val="28"/>
          <w:szCs w:val="28"/>
          <w:rtl/>
        </w:rPr>
        <w:t>:</w:t>
      </w:r>
    </w:p>
    <w:p w:rsidR="003935D4" w:rsidRPr="006214B9" w:rsidRDefault="003935D4" w:rsidP="006214B9">
      <w:pPr>
        <w:bidi/>
        <w:spacing w:after="0"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حديث</w:t>
      </w:r>
      <w:r w:rsidRPr="006214B9">
        <w:rPr>
          <w:rFonts w:cs="Arial"/>
          <w:sz w:val="28"/>
          <w:szCs w:val="28"/>
          <w:rtl/>
        </w:rPr>
        <w:t>: «</w:t>
      </w:r>
      <w:r w:rsidRPr="006214B9">
        <w:rPr>
          <w:rFonts w:cs="Arial" w:hint="cs"/>
          <w:sz w:val="28"/>
          <w:szCs w:val="28"/>
          <w:rtl/>
        </w:rPr>
        <w:t>وفِّروا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اللحى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واحفوا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الشوارب</w:t>
      </w:r>
      <w:r w:rsidRPr="006214B9">
        <w:rPr>
          <w:rFonts w:cs="Arial" w:hint="eastAsia"/>
          <w:sz w:val="28"/>
          <w:szCs w:val="28"/>
          <w:rtl/>
        </w:rPr>
        <w:t>»</w:t>
      </w:r>
      <w:r w:rsidRPr="006214B9">
        <w:rPr>
          <w:rFonts w:cs="Arial" w:hint="cs"/>
          <w:sz w:val="28"/>
          <w:szCs w:val="28"/>
          <w:rtl/>
        </w:rPr>
        <w:t>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فهذا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الحديث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ورد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بقصد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مخالفة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زي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اليهود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مرحلة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زمنية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محددة،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وبالتالي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حديث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مؤقت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after="0"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مثال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آخر</w:t>
      </w:r>
      <w:r w:rsidRPr="006214B9">
        <w:rPr>
          <w:rFonts w:cs="Arial"/>
          <w:sz w:val="28"/>
          <w:szCs w:val="28"/>
          <w:rtl/>
        </w:rPr>
        <w:t>:</w:t>
      </w:r>
    </w:p>
    <w:p w:rsidR="003935D4" w:rsidRPr="006214B9" w:rsidRDefault="003935D4" w:rsidP="006214B9">
      <w:pPr>
        <w:bidi/>
        <w:spacing w:after="0"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حديث</w:t>
      </w:r>
      <w:r w:rsidRPr="006214B9">
        <w:rPr>
          <w:rFonts w:cs="Arial"/>
          <w:sz w:val="28"/>
          <w:szCs w:val="28"/>
          <w:rtl/>
        </w:rPr>
        <w:t>: «</w:t>
      </w:r>
      <w:r w:rsidRPr="006214B9">
        <w:rPr>
          <w:rFonts w:cs="Arial" w:hint="cs"/>
          <w:sz w:val="28"/>
          <w:szCs w:val="28"/>
          <w:rtl/>
        </w:rPr>
        <w:t>تناكحوا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تناسلوا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فإني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مباه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بكم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الأمم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يوم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القيامة</w:t>
      </w:r>
      <w:r w:rsidRPr="006214B9">
        <w:rPr>
          <w:rFonts w:cs="Arial" w:hint="eastAsia"/>
          <w:sz w:val="28"/>
          <w:szCs w:val="28"/>
          <w:rtl/>
        </w:rPr>
        <w:t>»</w:t>
      </w:r>
      <w:r w:rsidRPr="006214B9">
        <w:rPr>
          <w:rFonts w:cs="Arial" w:hint="cs"/>
          <w:sz w:val="28"/>
          <w:szCs w:val="28"/>
          <w:rtl/>
        </w:rPr>
        <w:t>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فهذا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الحديث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مؤقت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لأنه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صدر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وقت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كان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المسلمون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قلة،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بحيث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الرسول،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بوصفه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قائداً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سياسيَّاً،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رأى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يقتضي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زيادة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عدد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المسلمين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لأسباب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سياسية؛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الأمر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الذي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يأتلف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منطق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العصر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الذي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نعيش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كثرة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العدد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تؤدي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مشاكل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اقتصادية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واجتماعية،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الوقت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الذي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يعول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الكيف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وليس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الكم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المبحث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الثاني</w:t>
      </w:r>
      <w:r w:rsidRPr="006214B9">
        <w:rPr>
          <w:rFonts w:cs="Arial"/>
          <w:sz w:val="28"/>
          <w:szCs w:val="28"/>
          <w:rtl/>
        </w:rPr>
        <w:t xml:space="preserve">: </w:t>
      </w:r>
      <w:r w:rsidRPr="006214B9">
        <w:rPr>
          <w:rFonts w:cs="Arial" w:hint="cs"/>
          <w:sz w:val="28"/>
          <w:szCs w:val="28"/>
          <w:rtl/>
        </w:rPr>
        <w:t>آلية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العقل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الإسلامية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إنَّ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الخطوط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العريضة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ندعو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إليها،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إطار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المنهج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الجديد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للبحث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الدراسات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تقوم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الأسس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الآتية</w:t>
      </w:r>
      <w:r w:rsidRPr="006214B9">
        <w:rPr>
          <w:rFonts w:cs="Arial"/>
          <w:sz w:val="28"/>
          <w:szCs w:val="28"/>
          <w:rtl/>
        </w:rPr>
        <w:t>: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أ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ـ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وضع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أسلوب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للتفكير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ونظام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للعقل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يعتمد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درجة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بعيدة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الحرية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نحو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كان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عليه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الأمر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لدى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المعتزلة،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دون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تبديد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الطاقات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واستهلاك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القوى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مسائل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فرعية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وقضايا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وقتية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مثلما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فعل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هؤلاء،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وإنما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بالبحث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الموضوعات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الإنسانية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العامة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بغية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التوصل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آلية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العقل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بوصفها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أداة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تحمل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مزاياه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ـ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تجنُّب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ضرب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العقل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والمنطق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وحرية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الفكر،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وعدم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اعتبار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العقل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والمنطق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وحرية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الفكر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السبيل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الذي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يؤدي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الكفر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والإلحاد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نحو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تنادي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بعض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الجماعات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جـ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ـ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التمسك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بمبدأ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السببية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ومنهج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العلية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وحرية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الإرادة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>________________________________________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</w:p>
    <w:p w:rsidR="003935D4" w:rsidRPr="006214B9" w:rsidRDefault="001804BD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 xml:space="preserve">[الصفحة - </w:t>
      </w:r>
      <w:r w:rsidR="003935D4" w:rsidRPr="006214B9">
        <w:rPr>
          <w:rFonts w:cs="Arial"/>
          <w:sz w:val="28"/>
          <w:szCs w:val="28"/>
          <w:rtl/>
        </w:rPr>
        <w:t>78]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lastRenderedPageBreak/>
        <w:t>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ـ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النظر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الأشياء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والتدبُّر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والبحث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أسبابها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والغوص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الحوادث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هـ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ـ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التمسك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بمعطيات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العلم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والمنطق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ـ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التمسك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بحرية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الإنسان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إن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الآلية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ندعو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إليها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تقوم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تحديث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العقل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وعصرنة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أدواته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حتى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نتمكن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مَنْطَقَة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الأشياء</w:t>
      </w:r>
      <w:r w:rsidRPr="006214B9">
        <w:rPr>
          <w:rFonts w:cs="Arial"/>
          <w:sz w:val="28"/>
          <w:szCs w:val="28"/>
          <w:rtl/>
        </w:rPr>
        <w:t xml:space="preserve"> </w:t>
      </w:r>
      <w:proofErr w:type="spellStart"/>
      <w:r w:rsidRPr="006214B9">
        <w:rPr>
          <w:rFonts w:cs="Arial" w:hint="cs"/>
          <w:sz w:val="28"/>
          <w:szCs w:val="28"/>
          <w:rtl/>
        </w:rPr>
        <w:t>ومَنْهَجَة</w:t>
      </w:r>
      <w:proofErr w:type="spellEnd"/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العلوم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المبحث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الثالث</w:t>
      </w:r>
      <w:r w:rsidRPr="006214B9">
        <w:rPr>
          <w:rFonts w:cs="Arial"/>
          <w:sz w:val="28"/>
          <w:szCs w:val="28"/>
          <w:rtl/>
        </w:rPr>
        <w:t xml:space="preserve">: </w:t>
      </w:r>
      <w:r w:rsidRPr="006214B9">
        <w:rPr>
          <w:rFonts w:cs="Arial" w:hint="cs"/>
          <w:sz w:val="28"/>
          <w:szCs w:val="28"/>
          <w:rtl/>
        </w:rPr>
        <w:t>البحث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المقارن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الحقيقة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الدِّراسات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المقارنة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أصبحت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ضرورة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ماسة،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وبخاصة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بالنسبة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لموضوع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المناهج؛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ذلك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الغرب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اعتمد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مناهج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متقدمة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وحديثة،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الإلمام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والاستفادة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والاستعانة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بطرقها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ووسائلها،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وهناك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مدارس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عديدة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تتعلق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بالتفسير،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المدرسة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التاريخية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ومدرسة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البحث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العلمي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طلع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بها</w:t>
      </w:r>
      <w:r w:rsidRPr="006214B9">
        <w:rPr>
          <w:rFonts w:cs="Arial"/>
          <w:sz w:val="28"/>
          <w:szCs w:val="28"/>
          <w:rtl/>
        </w:rPr>
        <w:t xml:space="preserve"> «</w:t>
      </w:r>
      <w:r w:rsidRPr="006214B9">
        <w:rPr>
          <w:rFonts w:cs="Arial" w:hint="cs"/>
          <w:sz w:val="28"/>
          <w:szCs w:val="28"/>
          <w:rtl/>
        </w:rPr>
        <w:t>فرانسوا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جيني</w:t>
      </w:r>
      <w:r w:rsidRPr="006214B9">
        <w:rPr>
          <w:rFonts w:cs="Arial" w:hint="eastAsia"/>
          <w:sz w:val="28"/>
          <w:szCs w:val="28"/>
          <w:rtl/>
        </w:rPr>
        <w:t>»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وغير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ذلك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المدارس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وضعت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مناهج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وتقنيات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بالنسبة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لتفسير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النصوص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التشريعية،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بحيث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يجدر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بالباحث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مجال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الدراسات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يلم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بهذه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المناهج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والتقنيات،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ثمَّ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يضعها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نصب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عينيه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أثناء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تلمُّسه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لمسألة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المنهج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الذي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يريد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يتخذه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لدى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قيامه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بالتصدي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للموضوعات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الإسلامية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صحيح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الفقه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ابتدع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مدرسة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الرأي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ومدرسة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الحديث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هاتين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المدرستين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تتعدَّيا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مجال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الشعارات،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ثمَّ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فإنه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تظهر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تطبيقات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عملية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تقنيات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مناهج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بالمعنى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العصري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للتعبير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يمكن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الركون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إليها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واعتمادها،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العلم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وجود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المدارس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بحد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ذاته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إنجاز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مهم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صعيد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الفكر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يمكن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إنكاره،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أساس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البحث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المقارن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يقوم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فكرة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عرض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الآراء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والمدارس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ومقارنتها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بالآراء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الغربية،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ثم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تبنِّي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يناسب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التطور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والتقدم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والموضوعية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فتح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النَّوافذ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أخيراً،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أرجو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أكون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وُفِّقت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عرض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موضوع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المنهج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الحديث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الذي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أرى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الأخذ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به،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حال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فإن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غايتي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فتح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النوافذ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وإن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كانت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ضيقة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وإلقاء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الأضواء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>________________________________________</w:t>
      </w:r>
    </w:p>
    <w:p w:rsidR="003935D4" w:rsidRPr="006214B9" w:rsidRDefault="001804BD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 xml:space="preserve">[الصفحة - </w:t>
      </w:r>
      <w:r w:rsidR="003935D4" w:rsidRPr="006214B9">
        <w:rPr>
          <w:rFonts w:cs="Arial"/>
          <w:sz w:val="28"/>
          <w:szCs w:val="28"/>
          <w:rtl/>
        </w:rPr>
        <w:t>79]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lastRenderedPageBreak/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المناطق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المظلمة،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توصُّلًا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للخروج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النفق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المظلم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المتمثل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المسألة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الفكرية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السائدة،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الجهل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يحل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محل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العلم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لأنه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يمكن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لهذه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الأمة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تنهض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بغير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فكر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علمي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خالص،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بعيداً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الأوهام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والأضاليل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وقبل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أختم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البحث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أود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أشير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معيار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مهم،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إطار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المنهج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الحديث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الذي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أدعو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إليه،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معيار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التمييز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شرعي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وبين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فقهي</w:t>
      </w:r>
      <w:r w:rsidRPr="006214B9">
        <w:rPr>
          <w:rFonts w:cs="Arial"/>
          <w:sz w:val="28"/>
          <w:szCs w:val="28"/>
          <w:rtl/>
        </w:rPr>
        <w:t xml:space="preserve">. </w:t>
      </w:r>
      <w:r w:rsidRPr="006214B9">
        <w:rPr>
          <w:rFonts w:cs="Arial" w:hint="cs"/>
          <w:sz w:val="28"/>
          <w:szCs w:val="28"/>
          <w:rtl/>
        </w:rPr>
        <w:t>فأحكام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الشرع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واضحة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لبس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فيها،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وهي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واجبة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التطبيق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زمان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ومكان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أمثلة</w:t>
      </w:r>
      <w:r w:rsidRPr="006214B9">
        <w:rPr>
          <w:rFonts w:cs="Arial"/>
          <w:sz w:val="28"/>
          <w:szCs w:val="28"/>
          <w:rtl/>
        </w:rPr>
        <w:t>: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 xml:space="preserve">1 </w:t>
      </w:r>
      <w:r w:rsidRPr="006214B9">
        <w:rPr>
          <w:rFonts w:cs="Arial" w:hint="cs"/>
          <w:sz w:val="28"/>
          <w:szCs w:val="28"/>
          <w:rtl/>
        </w:rPr>
        <w:t>ـ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قاعدة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تزر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وازرة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وزر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أخرى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 xml:space="preserve">2 </w:t>
      </w:r>
      <w:r w:rsidRPr="006214B9">
        <w:rPr>
          <w:rFonts w:cs="Arial" w:hint="cs"/>
          <w:sz w:val="28"/>
          <w:szCs w:val="28"/>
          <w:rtl/>
        </w:rPr>
        <w:t>ـ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قاعدة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للذَّكر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مثل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حظ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الأنثيين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 xml:space="preserve">3 </w:t>
      </w:r>
      <w:r w:rsidRPr="006214B9">
        <w:rPr>
          <w:rFonts w:cs="Arial" w:hint="cs"/>
          <w:sz w:val="28"/>
          <w:szCs w:val="28"/>
          <w:rtl/>
        </w:rPr>
        <w:t>ـ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قاعدة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السارق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والسارقة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فاقطعوا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أيديهما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أما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الأحكام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الفقهية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فهي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آراء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الفقهاء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المتداولة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عبر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العصور،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وإن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كانت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قدر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كبير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الأهمية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إلَّا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ترقى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مستوى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القاعدة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الشرعية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وتخضع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لمفهوم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التطوُّر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والتغيُّر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عبر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الزمان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والمكان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إلا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نشاهده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ونلمسه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بعضهم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يخلط،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قصد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جهل،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النوعين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القواعد،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لأسباب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مختلفة،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المنهج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الحديث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الذي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ندعو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إليه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يهدف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التفريق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النوعين،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وبالتالي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العمل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التعامل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القواعد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الفقهية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أساس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قواعد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غير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ثابتة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وغير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مقدسة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وقابلة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للتطوُّر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والتغيُّر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وحلول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قواعد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أخرى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محلها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مثال</w:t>
      </w:r>
      <w:r w:rsidRPr="006214B9">
        <w:rPr>
          <w:rFonts w:cs="Arial"/>
          <w:sz w:val="28"/>
          <w:szCs w:val="28"/>
          <w:rtl/>
        </w:rPr>
        <w:t>: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إنَّ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الإمام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أبا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حنيفة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يرى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شرط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الكفاءة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الزواج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يتمثل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الحسب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والنسب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والمال،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مذهب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الإمام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مالك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يرى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شرط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الكفاءة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الزواج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يتمثل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الدين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خلافاً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يراه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المذهب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الحنفي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t>فإذا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كنا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نعدّ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آراء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الفقهاء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أحكاماً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شرعية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فإنه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يترتَّب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ذلك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الخروج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بأحكام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متناقضة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الموضوع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الواحد،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وهذا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غير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مقبول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إطار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الدراسات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الإسلامية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6214B9">
        <w:rPr>
          <w:rFonts w:cs="Arial"/>
          <w:sz w:val="28"/>
          <w:szCs w:val="28"/>
          <w:rtl/>
        </w:rPr>
        <w:t>________________________________________</w:t>
      </w:r>
    </w:p>
    <w:p w:rsidR="003935D4" w:rsidRPr="006214B9" w:rsidRDefault="001804BD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 xml:space="preserve">[الصفحة - </w:t>
      </w:r>
      <w:r w:rsidR="003935D4" w:rsidRPr="006214B9">
        <w:rPr>
          <w:rFonts w:cs="Arial"/>
          <w:sz w:val="28"/>
          <w:szCs w:val="28"/>
          <w:rtl/>
        </w:rPr>
        <w:t>80]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 w:hint="cs"/>
          <w:sz w:val="28"/>
          <w:szCs w:val="28"/>
          <w:rtl/>
        </w:rPr>
        <w:lastRenderedPageBreak/>
        <w:t>لقد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آن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لهذه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الأمة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تستيقظ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تخرج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النفق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المظلم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تضع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المعايير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والضوابط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العلمية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وصولًا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إلى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التقدم،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التاريخ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لا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يرحم،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وبخاصَّة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هناك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يقظة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فعلية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قامت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وتقوم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الجوار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على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أساس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علمي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دون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التخلِّي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عن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التراث،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يقتضي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منَّا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السير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في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ركاب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هذه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اليقظة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وهذه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الطلائع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التي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شأنها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أن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تبعث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حضارتنا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وأمتنا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من</w:t>
      </w:r>
      <w:r w:rsidRPr="006214B9">
        <w:rPr>
          <w:rFonts w:cs="Arial"/>
          <w:sz w:val="28"/>
          <w:szCs w:val="28"/>
          <w:rtl/>
        </w:rPr>
        <w:t xml:space="preserve"> </w:t>
      </w:r>
      <w:r w:rsidRPr="006214B9">
        <w:rPr>
          <w:rFonts w:cs="Arial" w:hint="cs"/>
          <w:sz w:val="28"/>
          <w:szCs w:val="28"/>
          <w:rtl/>
        </w:rPr>
        <w:t>جديد</w:t>
      </w:r>
      <w:r w:rsidRPr="006214B9">
        <w:rPr>
          <w:rFonts w:cs="Arial"/>
          <w:sz w:val="28"/>
          <w:szCs w:val="28"/>
          <w:rtl/>
        </w:rPr>
        <w:t>.</w:t>
      </w:r>
    </w:p>
    <w:p w:rsidR="003935D4" w:rsidRPr="006214B9" w:rsidRDefault="003935D4" w:rsidP="006214B9">
      <w:pPr>
        <w:bidi/>
        <w:spacing w:line="360" w:lineRule="auto"/>
        <w:jc w:val="both"/>
        <w:rPr>
          <w:sz w:val="28"/>
          <w:szCs w:val="28"/>
        </w:rPr>
      </w:pPr>
      <w:r w:rsidRPr="006214B9">
        <w:rPr>
          <w:rFonts w:cs="Arial"/>
          <w:sz w:val="28"/>
          <w:szCs w:val="28"/>
          <w:rtl/>
        </w:rPr>
        <w:t>________________________________________</w:t>
      </w:r>
    </w:p>
    <w:p w:rsidR="006214B9" w:rsidRDefault="006214B9" w:rsidP="006214B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214B9" w:rsidRDefault="006214B9" w:rsidP="006214B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214B9" w:rsidRDefault="006214B9" w:rsidP="006214B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214B9" w:rsidRDefault="006214B9" w:rsidP="006214B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214B9" w:rsidRDefault="006214B9" w:rsidP="006214B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214B9" w:rsidRDefault="006214B9" w:rsidP="006214B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214B9" w:rsidRDefault="006214B9" w:rsidP="006214B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214B9" w:rsidRDefault="006214B9" w:rsidP="006214B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214B9" w:rsidRDefault="006214B9" w:rsidP="006214B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214B9" w:rsidRDefault="006214B9" w:rsidP="006214B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214B9" w:rsidRDefault="006214B9" w:rsidP="006214B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214B9" w:rsidRDefault="006214B9" w:rsidP="006214B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214B9" w:rsidRDefault="006214B9" w:rsidP="006214B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214B9" w:rsidRDefault="006214B9" w:rsidP="006214B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13796" w:rsidRPr="006214B9" w:rsidRDefault="001804BD" w:rsidP="006214B9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6214B9">
        <w:rPr>
          <w:rFonts w:cs="Arial"/>
          <w:sz w:val="28"/>
          <w:szCs w:val="28"/>
          <w:rtl/>
        </w:rPr>
        <w:t xml:space="preserve">[الصفحة - </w:t>
      </w:r>
      <w:r w:rsidR="003935D4" w:rsidRPr="006214B9">
        <w:rPr>
          <w:rFonts w:cs="Arial"/>
          <w:sz w:val="28"/>
          <w:szCs w:val="28"/>
          <w:rtl/>
        </w:rPr>
        <w:t>81]</w:t>
      </w:r>
      <w:bookmarkStart w:id="0" w:name="_GoBack"/>
      <w:bookmarkEnd w:id="0"/>
    </w:p>
    <w:sectPr w:rsidR="00013796" w:rsidRPr="00621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23"/>
    <w:rsid w:val="00013796"/>
    <w:rsid w:val="001804BD"/>
    <w:rsid w:val="003935D4"/>
    <w:rsid w:val="006214B9"/>
    <w:rsid w:val="00C1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15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15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C151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151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151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C151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C1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5123"/>
  </w:style>
  <w:style w:type="character" w:styleId="Hyperlink">
    <w:name w:val="Hyperlink"/>
    <w:basedOn w:val="a0"/>
    <w:uiPriority w:val="99"/>
    <w:semiHidden/>
    <w:unhideWhenUsed/>
    <w:rsid w:val="00C15123"/>
    <w:rPr>
      <w:color w:val="0000FF"/>
      <w:u w:val="single"/>
    </w:rPr>
  </w:style>
  <w:style w:type="character" w:customStyle="1" w:styleId="pagefooter">
    <w:name w:val="pagefooter"/>
    <w:basedOn w:val="a0"/>
    <w:rsid w:val="00C15123"/>
  </w:style>
  <w:style w:type="character" w:customStyle="1" w:styleId="pageno">
    <w:name w:val="pageno"/>
    <w:basedOn w:val="a0"/>
    <w:rsid w:val="00C15123"/>
  </w:style>
  <w:style w:type="character" w:customStyle="1" w:styleId="pageheader">
    <w:name w:val="pageheader"/>
    <w:basedOn w:val="a0"/>
    <w:rsid w:val="00C15123"/>
  </w:style>
  <w:style w:type="character" w:customStyle="1" w:styleId="aye">
    <w:name w:val="aye"/>
    <w:basedOn w:val="a0"/>
    <w:rsid w:val="00C15123"/>
  </w:style>
  <w:style w:type="character" w:customStyle="1" w:styleId="refaye">
    <w:name w:val="ref_aye"/>
    <w:basedOn w:val="a0"/>
    <w:rsid w:val="00C15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15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15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C151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151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151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C151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C1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5123"/>
  </w:style>
  <w:style w:type="character" w:styleId="Hyperlink">
    <w:name w:val="Hyperlink"/>
    <w:basedOn w:val="a0"/>
    <w:uiPriority w:val="99"/>
    <w:semiHidden/>
    <w:unhideWhenUsed/>
    <w:rsid w:val="00C15123"/>
    <w:rPr>
      <w:color w:val="0000FF"/>
      <w:u w:val="single"/>
    </w:rPr>
  </w:style>
  <w:style w:type="character" w:customStyle="1" w:styleId="pagefooter">
    <w:name w:val="pagefooter"/>
    <w:basedOn w:val="a0"/>
    <w:rsid w:val="00C15123"/>
  </w:style>
  <w:style w:type="character" w:customStyle="1" w:styleId="pageno">
    <w:name w:val="pageno"/>
    <w:basedOn w:val="a0"/>
    <w:rsid w:val="00C15123"/>
  </w:style>
  <w:style w:type="character" w:customStyle="1" w:styleId="pageheader">
    <w:name w:val="pageheader"/>
    <w:basedOn w:val="a0"/>
    <w:rsid w:val="00C15123"/>
  </w:style>
  <w:style w:type="character" w:customStyle="1" w:styleId="aye">
    <w:name w:val="aye"/>
    <w:basedOn w:val="a0"/>
    <w:rsid w:val="00C15123"/>
  </w:style>
  <w:style w:type="character" w:customStyle="1" w:styleId="refaye">
    <w:name w:val="ref_aye"/>
    <w:basedOn w:val="a0"/>
    <w:rsid w:val="00C1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2014-12-20T18:54:00Z</dcterms:created>
  <dcterms:modified xsi:type="dcterms:W3CDTF">2015-02-18T13:23:00Z</dcterms:modified>
</cp:coreProperties>
</file>